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AB75B" w14:textId="7C6E50D7" w:rsidR="008716AF" w:rsidRDefault="008716AF" w:rsidP="008716AF">
      <w:pPr>
        <w:jc w:val="right"/>
      </w:pPr>
      <w:r>
        <w:rPr>
          <w:rFonts w:hint="eastAsia"/>
        </w:rPr>
        <w:t xml:space="preserve">　　年　　月　　日</w:t>
      </w:r>
    </w:p>
    <w:p w14:paraId="592492C3" w14:textId="58A6D8E9" w:rsidR="00524BE6" w:rsidRDefault="006436C2">
      <w:r>
        <w:rPr>
          <w:rFonts w:hint="eastAsia"/>
        </w:rPr>
        <w:t>（宛先）観音寺市</w:t>
      </w:r>
      <w:r w:rsidR="008716AF">
        <w:rPr>
          <w:rFonts w:hint="eastAsia"/>
        </w:rPr>
        <w:t xml:space="preserve">　担当者　殿</w:t>
      </w:r>
    </w:p>
    <w:p w14:paraId="28CCE022" w14:textId="3A7C20F9" w:rsidR="008716AF" w:rsidRDefault="008716AF" w:rsidP="00954C8C">
      <w:pPr>
        <w:ind w:left="4200" w:firstLine="840"/>
        <w:jc w:val="left"/>
      </w:pPr>
      <w:r>
        <w:rPr>
          <w:rFonts w:hint="eastAsia"/>
        </w:rPr>
        <w:t>申請者（法人名）</w:t>
      </w:r>
    </w:p>
    <w:p w14:paraId="7BD5B6D5" w14:textId="17DDA899" w:rsidR="008716AF" w:rsidRDefault="008716AF" w:rsidP="00954C8C">
      <w:pPr>
        <w:ind w:left="4200" w:firstLine="840"/>
        <w:jc w:val="left"/>
      </w:pPr>
      <w:r>
        <w:rPr>
          <w:rFonts w:hint="eastAsia"/>
        </w:rPr>
        <w:t>（代表者氏名）：</w:t>
      </w:r>
      <w:r w:rsidR="006436C2">
        <w:tab/>
      </w:r>
    </w:p>
    <w:p w14:paraId="2C9CFBDC" w14:textId="5926E113" w:rsidR="00175D6F" w:rsidRDefault="00175D6F" w:rsidP="00954C8C">
      <w:pPr>
        <w:ind w:left="5880" w:firstLineChars="50" w:firstLine="105"/>
        <w:jc w:val="left"/>
      </w:pPr>
      <w:r>
        <w:rPr>
          <w:rFonts w:hint="eastAsia"/>
        </w:rPr>
        <w:t>住所：</w:t>
      </w:r>
    </w:p>
    <w:p w14:paraId="0B2F8331" w14:textId="2A4413BB" w:rsidR="00175D6F" w:rsidRDefault="00175D6F" w:rsidP="00954C8C">
      <w:pPr>
        <w:ind w:left="4200" w:firstLine="840"/>
        <w:jc w:val="left"/>
      </w:pPr>
      <w:bookmarkStart w:id="0" w:name="_GoBack"/>
      <w:bookmarkEnd w:id="0"/>
      <w:r>
        <w:rPr>
          <w:rFonts w:hint="eastAsia"/>
        </w:rPr>
        <w:t>（担当者）連絡先：</w:t>
      </w:r>
    </w:p>
    <w:p w14:paraId="2AD7DE14" w14:textId="77777777" w:rsidR="00175D6F" w:rsidRDefault="00175D6F" w:rsidP="00954C8C">
      <w:pPr>
        <w:jc w:val="left"/>
      </w:pPr>
    </w:p>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6C360BC" w:rsidR="00175D6F" w:rsidRDefault="00175D6F" w:rsidP="00175D6F">
      <w:pPr>
        <w:ind w:left="420" w:hangingChars="200" w:hanging="420"/>
      </w:pPr>
      <w:r>
        <w:rPr>
          <w:rFonts w:hint="eastAsia"/>
        </w:rPr>
        <w:t>※　「説明会及び事前周知措</w:t>
      </w:r>
      <w:r w:rsidR="006436C2">
        <w:rPr>
          <w:rFonts w:hint="eastAsia"/>
        </w:rPr>
        <w:t>置実施ガイドライン」付録２．「自治体意見の様式」を添付すること。</w:t>
      </w:r>
    </w:p>
    <w:sectPr w:rsid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75D6F"/>
    <w:rsid w:val="001E24F7"/>
    <w:rsid w:val="00524BE6"/>
    <w:rsid w:val="00600E26"/>
    <w:rsid w:val="006436C2"/>
    <w:rsid w:val="008716AF"/>
    <w:rsid w:val="0095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F0C3-CE9A-486F-9947-BAFBCC24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大山　将央</cp:lastModifiedBy>
  <cp:revision>5</cp:revision>
  <dcterms:created xsi:type="dcterms:W3CDTF">2024-03-29T01:49:00Z</dcterms:created>
  <dcterms:modified xsi:type="dcterms:W3CDTF">2024-06-07T06:00:00Z</dcterms:modified>
</cp:coreProperties>
</file>